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219" w:rsidRPr="009E5196" w:rsidRDefault="00AC5219" w:rsidP="003D395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521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Мои методические находки</w:t>
      </w:r>
    </w:p>
    <w:p w:rsidR="000B73B7" w:rsidRPr="00AC5219" w:rsidRDefault="009C273B" w:rsidP="003D3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31 год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назад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решила стать 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учителем. Меня часто спрашивают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я выбрала именно эту профессию? А я думаю, что все начинается с семьи. Мой отец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первый учитель – </w:t>
      </w:r>
      <w:proofErr w:type="spellStart"/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Мамиков</w:t>
      </w:r>
      <w:proofErr w:type="spellEnd"/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</w:t>
      </w:r>
      <w:proofErr w:type="spellEnd"/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Мухтасимович</w:t>
      </w:r>
      <w:proofErr w:type="spellEnd"/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великолепным </w:t>
      </w:r>
      <w:r w:rsidR="003D39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2D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02DE2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был примером </w:t>
      </w:r>
      <w:r w:rsidR="00F02D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меня во всем. Вся дер</w:t>
      </w:r>
      <w:r w:rsidR="00646F3B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евня наша шла к нему за советом –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каждому он старался помочь. Меня восхищала любовь отца к своей работе и огромная любовь к детям. Поэтому я и стала учителем. Как и папа</w:t>
      </w:r>
      <w:r w:rsidR="002B6ADF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люблю детей и хочу их обучать добр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оте, честности, благородству.</w:t>
      </w:r>
      <w:r w:rsidR="00BC1A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73B7" w:rsidRPr="00AC5219" w:rsidRDefault="000B73B7" w:rsidP="003D3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педагогически</w:t>
      </w:r>
      <w:r w:rsidR="00D559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</w:t>
      </w:r>
      <w:r w:rsidR="001852D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принцип</w:t>
      </w:r>
      <w:r w:rsidR="00D5593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185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59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в следующем: </w:t>
      </w:r>
    </w:p>
    <w:p w:rsidR="003E3239" w:rsidRPr="005F21CF" w:rsidRDefault="000B73B7" w:rsidP="003D3957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вселять в ребёнка веру в себя, быть во всём примером для детей;</w:t>
      </w:r>
    </w:p>
    <w:p w:rsidR="000B73B7" w:rsidRPr="005F21CF" w:rsidRDefault="000B73B7" w:rsidP="003D3957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радоваться успехам своих детей;</w:t>
      </w:r>
    </w:p>
    <w:p w:rsidR="000B73B7" w:rsidRPr="005F21CF" w:rsidRDefault="000B73B7" w:rsidP="003D3957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 правильно оценивать внутренне состояние ребёнка, сочувствовать, сопереживать ему;</w:t>
      </w:r>
    </w:p>
    <w:p w:rsidR="005F21CF" w:rsidRPr="005F21CF" w:rsidRDefault="000B73B7" w:rsidP="003D3957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F21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любить всех и каждого в отдельности.</w:t>
      </w:r>
    </w:p>
    <w:p w:rsidR="005F21CF" w:rsidRDefault="005F21CF" w:rsidP="003D39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68F">
        <w:rPr>
          <w:color w:val="000000"/>
          <w:sz w:val="28"/>
          <w:szCs w:val="28"/>
        </w:rPr>
        <w:t xml:space="preserve">Я стараюсь организовать урок так, чтобы он был радостным, успешным, чтобы дети во время работы </w:t>
      </w:r>
      <w:r w:rsidR="005F7C19">
        <w:rPr>
          <w:color w:val="000000"/>
          <w:sz w:val="28"/>
          <w:szCs w:val="28"/>
        </w:rPr>
        <w:t>на уроке</w:t>
      </w:r>
      <w:r w:rsidR="005F7C19" w:rsidRPr="0011468F">
        <w:rPr>
          <w:color w:val="000000"/>
          <w:sz w:val="28"/>
          <w:szCs w:val="28"/>
        </w:rPr>
        <w:t xml:space="preserve"> </w:t>
      </w:r>
      <w:r w:rsidRPr="0011468F">
        <w:rPr>
          <w:color w:val="000000"/>
          <w:sz w:val="28"/>
          <w:szCs w:val="28"/>
        </w:rPr>
        <w:t>развивали свой ум и смекалку, память и воображение.</w:t>
      </w:r>
    </w:p>
    <w:p w:rsidR="006444D9" w:rsidRPr="006444D9" w:rsidRDefault="006444D9" w:rsidP="003D39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6444D9">
        <w:rPr>
          <w:color w:val="000000"/>
          <w:sz w:val="28"/>
          <w:szCs w:val="28"/>
        </w:rPr>
        <w:t xml:space="preserve">На этапе мотивации к учебной деятельности </w:t>
      </w:r>
      <w:r w:rsidR="000C44B0">
        <w:rPr>
          <w:color w:val="000000"/>
          <w:sz w:val="28"/>
          <w:szCs w:val="28"/>
        </w:rPr>
        <w:t xml:space="preserve">мной </w:t>
      </w:r>
      <w:r w:rsidRPr="006444D9">
        <w:rPr>
          <w:color w:val="000000"/>
          <w:sz w:val="28"/>
          <w:szCs w:val="28"/>
        </w:rPr>
        <w:t>использую</w:t>
      </w:r>
      <w:r w:rsidR="000C44B0">
        <w:rPr>
          <w:color w:val="000000"/>
          <w:sz w:val="28"/>
          <w:szCs w:val="28"/>
        </w:rPr>
        <w:t>тся</w:t>
      </w:r>
      <w:r w:rsidRPr="006444D9">
        <w:rPr>
          <w:color w:val="000000"/>
          <w:sz w:val="28"/>
          <w:szCs w:val="28"/>
        </w:rPr>
        <w:t xml:space="preserve"> следующие приемы:</w:t>
      </w:r>
    </w:p>
    <w:p w:rsidR="006444D9" w:rsidRPr="006444D9" w:rsidRDefault="006444D9" w:rsidP="003D39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444D9">
        <w:rPr>
          <w:color w:val="000000"/>
          <w:sz w:val="28"/>
          <w:szCs w:val="28"/>
        </w:rPr>
        <w:t>создаю хорошо знакомые им ситуации, понимание сути которых возможно лишь при изучении предлагаемого материала;</w:t>
      </w:r>
    </w:p>
    <w:p w:rsidR="006444D9" w:rsidRPr="006444D9" w:rsidRDefault="00F65163" w:rsidP="003D3957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6444D9">
        <w:rPr>
          <w:color w:val="000000"/>
          <w:sz w:val="28"/>
          <w:szCs w:val="28"/>
        </w:rPr>
        <w:t>организовываю</w:t>
      </w:r>
      <w:r w:rsidR="006444D9" w:rsidRPr="006444D9">
        <w:rPr>
          <w:color w:val="000000"/>
          <w:sz w:val="28"/>
          <w:szCs w:val="28"/>
        </w:rPr>
        <w:t xml:space="preserve"> проблемную ситуацию, решением которой мы будем заниматься на уроке;</w:t>
      </w:r>
    </w:p>
    <w:p w:rsidR="006444D9" w:rsidRPr="00234D73" w:rsidRDefault="007C2EE9" w:rsidP="00234D73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провожу</w:t>
      </w:r>
      <w:r w:rsidR="00234D73">
        <w:rPr>
          <w:color w:val="000000"/>
          <w:sz w:val="28"/>
          <w:szCs w:val="28"/>
        </w:rPr>
        <w:t xml:space="preserve"> игры и конкурсы, </w:t>
      </w:r>
      <w:r w:rsidRPr="00234D73">
        <w:rPr>
          <w:color w:val="000000"/>
          <w:sz w:val="28"/>
          <w:szCs w:val="28"/>
        </w:rPr>
        <w:t xml:space="preserve">использую </w:t>
      </w:r>
      <w:r w:rsidR="006444D9" w:rsidRPr="00234D73">
        <w:rPr>
          <w:color w:val="000000"/>
          <w:sz w:val="28"/>
          <w:szCs w:val="28"/>
        </w:rPr>
        <w:t xml:space="preserve">кроссворды, </w:t>
      </w:r>
      <w:proofErr w:type="spellStart"/>
      <w:r w:rsidR="006444D9" w:rsidRPr="00234D73">
        <w:rPr>
          <w:color w:val="000000"/>
          <w:sz w:val="28"/>
          <w:szCs w:val="28"/>
        </w:rPr>
        <w:t>сканворды</w:t>
      </w:r>
      <w:proofErr w:type="spellEnd"/>
      <w:r w:rsidR="006444D9" w:rsidRPr="00234D73">
        <w:rPr>
          <w:color w:val="000000"/>
          <w:sz w:val="28"/>
          <w:szCs w:val="28"/>
        </w:rPr>
        <w:t>, ребусы</w:t>
      </w:r>
      <w:r w:rsidRPr="00234D73">
        <w:rPr>
          <w:color w:val="000000"/>
          <w:sz w:val="28"/>
          <w:szCs w:val="28"/>
        </w:rPr>
        <w:t xml:space="preserve"> и т.д</w:t>
      </w:r>
      <w:r w:rsidR="006444D9" w:rsidRPr="00234D73">
        <w:rPr>
          <w:color w:val="000000"/>
          <w:sz w:val="28"/>
          <w:szCs w:val="28"/>
        </w:rPr>
        <w:t>.</w:t>
      </w:r>
    </w:p>
    <w:p w:rsidR="005F21CF" w:rsidRPr="0011468F" w:rsidRDefault="005F21CF" w:rsidP="003D395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1468F">
        <w:rPr>
          <w:color w:val="000000"/>
          <w:sz w:val="28"/>
          <w:szCs w:val="28"/>
        </w:rPr>
        <w:t xml:space="preserve">В </w:t>
      </w:r>
      <w:r w:rsidR="0091767E">
        <w:rPr>
          <w:color w:val="000000"/>
          <w:sz w:val="28"/>
          <w:szCs w:val="28"/>
        </w:rPr>
        <w:t>настоящее</w:t>
      </w:r>
      <w:r w:rsidRPr="0011468F">
        <w:rPr>
          <w:color w:val="000000"/>
          <w:sz w:val="28"/>
          <w:szCs w:val="28"/>
        </w:rPr>
        <w:t xml:space="preserve"> время</w:t>
      </w:r>
      <w:r w:rsidR="00E943E2">
        <w:rPr>
          <w:color w:val="000000"/>
          <w:sz w:val="28"/>
          <w:szCs w:val="28"/>
        </w:rPr>
        <w:t xml:space="preserve"> в своей педагогической практике</w:t>
      </w:r>
      <w:r w:rsidRPr="0011468F">
        <w:rPr>
          <w:color w:val="000000"/>
          <w:sz w:val="28"/>
          <w:szCs w:val="28"/>
        </w:rPr>
        <w:t xml:space="preserve"> я применя</w:t>
      </w:r>
      <w:r w:rsidR="0091767E">
        <w:rPr>
          <w:color w:val="000000"/>
          <w:sz w:val="28"/>
          <w:szCs w:val="28"/>
        </w:rPr>
        <w:t>ю</w:t>
      </w:r>
      <w:r w:rsidRPr="0011468F">
        <w:rPr>
          <w:color w:val="000000"/>
          <w:sz w:val="28"/>
          <w:szCs w:val="28"/>
        </w:rPr>
        <w:t xml:space="preserve"> технологию </w:t>
      </w:r>
      <w:proofErr w:type="spellStart"/>
      <w:r w:rsidRPr="0011468F">
        <w:rPr>
          <w:color w:val="000000"/>
          <w:sz w:val="28"/>
          <w:szCs w:val="28"/>
        </w:rPr>
        <w:t>деятельностного</w:t>
      </w:r>
      <w:proofErr w:type="spellEnd"/>
      <w:r w:rsidRPr="0011468F">
        <w:rPr>
          <w:color w:val="000000"/>
          <w:sz w:val="28"/>
          <w:szCs w:val="28"/>
        </w:rPr>
        <w:t xml:space="preserve"> метода обучения. Применение данной технологии позволяет:</w:t>
      </w:r>
    </w:p>
    <w:p w:rsidR="00234D73" w:rsidRDefault="005F21CF" w:rsidP="00617B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34D73">
        <w:rPr>
          <w:color w:val="000000"/>
          <w:sz w:val="28"/>
          <w:szCs w:val="28"/>
        </w:rPr>
        <w:t>развивать УУД</w:t>
      </w:r>
      <w:r w:rsidR="00E943E2" w:rsidRPr="00234D73">
        <w:rPr>
          <w:color w:val="000000"/>
          <w:sz w:val="28"/>
          <w:szCs w:val="28"/>
        </w:rPr>
        <w:t xml:space="preserve"> </w:t>
      </w:r>
      <w:r w:rsidRPr="00234D73">
        <w:rPr>
          <w:color w:val="000000"/>
          <w:sz w:val="28"/>
          <w:szCs w:val="28"/>
        </w:rPr>
        <w:t xml:space="preserve">обучающихся, </w:t>
      </w:r>
    </w:p>
    <w:p w:rsidR="005F21CF" w:rsidRPr="00234D73" w:rsidRDefault="005F21CF" w:rsidP="00617B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34D73">
        <w:rPr>
          <w:color w:val="000000"/>
          <w:sz w:val="28"/>
          <w:szCs w:val="28"/>
        </w:rPr>
        <w:lastRenderedPageBreak/>
        <w:t>повышать мотивацию и интерес обучающихся к изучению родного языка;</w:t>
      </w:r>
    </w:p>
    <w:p w:rsidR="005F21CF" w:rsidRPr="005F21CF" w:rsidRDefault="005F21CF" w:rsidP="003D3957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11468F">
        <w:rPr>
          <w:color w:val="000000"/>
          <w:sz w:val="28"/>
          <w:szCs w:val="28"/>
        </w:rPr>
        <w:t>формировать личность, способную к самостоятельной творческой деятельности.</w:t>
      </w:r>
    </w:p>
    <w:p w:rsidR="000B73B7" w:rsidRPr="00AC5219" w:rsidRDefault="000B73B7" w:rsidP="003D3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5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Моя концепци</w:t>
      </w:r>
      <w:r w:rsidR="00235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основывается на любви к детям:</w:t>
      </w:r>
      <w:r w:rsidRPr="00AC5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ведь каждый из них – это личность со своим маршрутом достижения успеха.</w:t>
      </w:r>
    </w:p>
    <w:p w:rsidR="003E3239" w:rsidRPr="00AC5219" w:rsidRDefault="009E5196" w:rsidP="003D3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легче жилось с учениками, чтобы складывались с ними близкие отношения, надо уме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внимательно относиться к ним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сочувствовать, уметь становиться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их место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отыскивать в каждом ребенке</w:t>
      </w:r>
      <w:r w:rsidR="0023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искру божью», </w:t>
      </w:r>
      <w:r w:rsidR="002353B7" w:rsidRPr="00AC5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говорила </w:t>
      </w:r>
      <w:r w:rsidR="00235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отечественный педагог 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Н.К.</w:t>
      </w:r>
      <w:r w:rsidR="002353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Крупская. Я полность</w:t>
      </w:r>
      <w:r w:rsidR="005D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D5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 согласна. Я думаю</w:t>
      </w:r>
      <w:r w:rsidR="00A327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надо постоянно создавать ситуацию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пеха. Как сам учитель не может </w:t>
      </w:r>
      <w:r w:rsidR="00A32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нормально работать 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признания своего маст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ерства, без похвал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и ученики не могут учиться без успехов, без стимула, без оснований гордиться собой и похвалиться перед родителями. Поэтому на каждом уроке я стараюсь каждого у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приободрить. Говорю: «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Завтра обязательно получится, 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авно с этим заданием справишься».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дети 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допускают ошибки. Я считаю, что самое главное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E3239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лание и умение исправить ошибку.</w:t>
      </w:r>
    </w:p>
    <w:p w:rsidR="003E3239" w:rsidRPr="00AC5219" w:rsidRDefault="003E3239" w:rsidP="003D3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кажется, урок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котором в цепком единстве сотрудничают мысль,</w:t>
      </w:r>
      <w:r w:rsidR="009E5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чувство, где радуются,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огорчаются, но все ощущают хоть какой-то результат своих усилий,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урок 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подлинное творчество. 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Творчество учителя и учеников. </w:t>
      </w:r>
    </w:p>
    <w:p w:rsidR="003E3239" w:rsidRPr="00AC5219" w:rsidRDefault="003E3239" w:rsidP="003D3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уроках каждый день я стараюсь дать понять детям, что все их полученные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в будущем им очень приг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 в жизни.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Стараюсь им привить все нравственны</w:t>
      </w:r>
      <w:r w:rsidR="009E5196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качества личности. А для того,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в детях эти качества,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до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 быть для них примером. </w:t>
      </w:r>
      <w:r w:rsidR="00234D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тараюсь привить детям любовь к </w:t>
      </w:r>
      <w:r w:rsidR="00234D73" w:rsidRPr="00234D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родному</w:t>
      </w:r>
      <w:r w:rsidR="00234D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краю, к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</w:t>
      </w:r>
      <w:r w:rsidR="009E519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ициям и обычаям своего народа,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51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уважение друг к другу,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таршим.</w:t>
      </w:r>
    </w:p>
    <w:p w:rsidR="00234D73" w:rsidRPr="00234D73" w:rsidRDefault="00234D73" w:rsidP="00234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уже много лет преподаю детям свой татарский язык и понимаю, что, безусловно, должна дать детям больше, чем просто знания, сформировать </w:t>
      </w:r>
      <w:r w:rsidRPr="00234D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намного боль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ше, чем просто умения и навыки. </w:t>
      </w:r>
      <w:r w:rsidRPr="00234D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от меня зависит, будут ли дети знать и говорить на своем родном языке, гордиться своими предками, знать историю и культуру своего народа, знать сказки и легенды писателей и поэтов своего народа. И при этом дать сильные предметные знания, для того, чтобы ребенок овладел профессией, стал успешным человеком.</w:t>
      </w:r>
    </w:p>
    <w:p w:rsidR="00234D73" w:rsidRDefault="00234D73" w:rsidP="00234D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все чаще наблюдается пренебрежительное отношение некоторых людей к родному языку. Сложившаяся ситуация ставит перед учителем татарского языка проблемные вопросы, связанные с преподаванием родного языка в школе.</w:t>
      </w:r>
      <w:r w:rsidRPr="00234D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34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я стараюсь раскрыть красоту родного языка, показать богатую и разнообразную культуру татар, знакомлю с историей родного края, вместе открываем тайны культуры своих народов. Поэтому учащиеся познают культуру не только татарского народа,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знакомятся с культурой других </w:t>
      </w:r>
      <w:r w:rsidRPr="00234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народов. Это дает большие возможности формирования толерантной, духовно-нравственной личности.</w:t>
      </w:r>
    </w:p>
    <w:p w:rsidR="003E3239" w:rsidRPr="00AC5219" w:rsidRDefault="003E3239" w:rsidP="003D3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человек счастлив тогда, когда он кому-то нужен. А если будешь нужен стольким детишкам? Это огромное счастье! Как приятно,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6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встречаешь своего </w:t>
      </w:r>
      <w:r w:rsidR="00F9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выпускника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он гов</w:t>
      </w:r>
      <w:r w:rsid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орит тебе: «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F965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поживаете?.</w:t>
      </w:r>
      <w:r w:rsidR="009E5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помн</w:t>
      </w:r>
      <w:r w:rsidR="00F9651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 как мы с В</w:t>
      </w:r>
      <w:r w:rsid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ами?.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. А помните</w:t>
      </w:r>
      <w:r w:rsidR="00F96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</w:t>
      </w:r>
      <w:r w:rsid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ы меня похвалили?..»</w:t>
      </w:r>
      <w:r w:rsidR="00F9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радуешься, когда твой выпускник нашел свое место в</w:t>
      </w:r>
      <w:r w:rsidR="00F96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жизни, стал хорошим семьянином. </w:t>
      </w:r>
    </w:p>
    <w:p w:rsidR="003E3239" w:rsidRPr="00AC5219" w:rsidRDefault="003E3239" w:rsidP="003D395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</w:t>
      </w:r>
      <w:r w:rsidR="0023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современному учителю очень т</w:t>
      </w:r>
      <w:r w:rsidR="009E51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рудно, слишком много надо знать,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уметь, сочувствовать,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терпеть,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понимать,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любить. Бывает, думаешь:</w:t>
      </w:r>
      <w:r w:rsid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могу больше!»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зло клянешь свою судьбу, свою специальность. Но уже по инерции ходишь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думаешь, как заинтересовать</w:t>
      </w:r>
      <w:r w:rsidR="008F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этих ребятишек, и вдруг находишь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оригинальный прием, интер</w:t>
      </w:r>
      <w:r w:rsidR="008F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есный совет и уже предвкушаешь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завтрашний урок, снова ощ</w:t>
      </w:r>
      <w:r w:rsidR="004966D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F7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щаешь себя первооткрывателем. 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Увидишь умные глаза и сочу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вственную улыб</w:t>
      </w:r>
      <w:r w:rsidR="00787EBB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ку – и</w:t>
      </w:r>
      <w:r w:rsidR="00056247"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л</w:t>
      </w:r>
      <w:r w:rsidRPr="00AC5219">
        <w:rPr>
          <w:rFonts w:ascii="Times New Roman" w:eastAsia="Times New Roman" w:hAnsi="Times New Roman" w:cs="Times New Roman"/>
          <w:sz w:val="28"/>
          <w:szCs w:val="28"/>
          <w:lang w:eastAsia="ru-RU"/>
        </w:rPr>
        <w:t>егче на душе. И откуда вопреки возрасту, вопреки усталости, вопреки всем н</w:t>
      </w:r>
      <w:r w:rsidR="0001167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ормам появляются силы и желания.</w:t>
      </w:r>
      <w:r w:rsidR="00250E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</w:p>
    <w:p w:rsidR="00161F74" w:rsidRPr="00AC5219" w:rsidRDefault="00161F74" w:rsidP="003D39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61F74" w:rsidRPr="00AC5219" w:rsidSect="009E51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554E"/>
    <w:multiLevelType w:val="hybridMultilevel"/>
    <w:tmpl w:val="CA86087C"/>
    <w:lvl w:ilvl="0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1" w15:restartNumberingAfterBreak="0">
    <w:nsid w:val="1B8E5365"/>
    <w:multiLevelType w:val="hybridMultilevel"/>
    <w:tmpl w:val="E29AE5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8EC193D"/>
    <w:multiLevelType w:val="hybridMultilevel"/>
    <w:tmpl w:val="1EE81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03D46"/>
    <w:multiLevelType w:val="hybridMultilevel"/>
    <w:tmpl w:val="D0A4C6CC"/>
    <w:lvl w:ilvl="0" w:tplc="0419000F">
      <w:start w:val="1"/>
      <w:numFmt w:val="decimal"/>
      <w:lvlText w:val="%1."/>
      <w:lvlJc w:val="left"/>
      <w:pPr>
        <w:ind w:left="4020" w:hanging="360"/>
      </w:p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" w15:restartNumberingAfterBreak="0">
    <w:nsid w:val="4CC445D0"/>
    <w:multiLevelType w:val="hybridMultilevel"/>
    <w:tmpl w:val="345C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66AF1"/>
    <w:multiLevelType w:val="hybridMultilevel"/>
    <w:tmpl w:val="00FC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25AE"/>
    <w:multiLevelType w:val="hybridMultilevel"/>
    <w:tmpl w:val="FD8C84D0"/>
    <w:lvl w:ilvl="0" w:tplc="041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abstractNum w:abstractNumId="7" w15:restartNumberingAfterBreak="0">
    <w:nsid w:val="65761E10"/>
    <w:multiLevelType w:val="hybridMultilevel"/>
    <w:tmpl w:val="87F0A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D5806"/>
    <w:multiLevelType w:val="hybridMultilevel"/>
    <w:tmpl w:val="40569942"/>
    <w:lvl w:ilvl="0" w:tplc="0419000B">
      <w:start w:val="1"/>
      <w:numFmt w:val="bullet"/>
      <w:lvlText w:val=""/>
      <w:lvlJc w:val="left"/>
      <w:pPr>
        <w:ind w:left="4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E3239"/>
    <w:rsid w:val="0001167B"/>
    <w:rsid w:val="00055166"/>
    <w:rsid w:val="00056247"/>
    <w:rsid w:val="000B73B7"/>
    <w:rsid w:val="000C311B"/>
    <w:rsid w:val="000C44B0"/>
    <w:rsid w:val="00105305"/>
    <w:rsid w:val="00161F74"/>
    <w:rsid w:val="001852DF"/>
    <w:rsid w:val="00192178"/>
    <w:rsid w:val="00234239"/>
    <w:rsid w:val="00234D73"/>
    <w:rsid w:val="002353B7"/>
    <w:rsid w:val="00250E55"/>
    <w:rsid w:val="002B6ADF"/>
    <w:rsid w:val="002E0E67"/>
    <w:rsid w:val="003157F5"/>
    <w:rsid w:val="003C2FFC"/>
    <w:rsid w:val="003D3957"/>
    <w:rsid w:val="003E3239"/>
    <w:rsid w:val="004966D2"/>
    <w:rsid w:val="00535978"/>
    <w:rsid w:val="0058686A"/>
    <w:rsid w:val="00596F14"/>
    <w:rsid w:val="005D5ACD"/>
    <w:rsid w:val="005F21CF"/>
    <w:rsid w:val="005F7C19"/>
    <w:rsid w:val="00604414"/>
    <w:rsid w:val="006444D9"/>
    <w:rsid w:val="00646F3B"/>
    <w:rsid w:val="00787EBB"/>
    <w:rsid w:val="007C2EE9"/>
    <w:rsid w:val="008930E5"/>
    <w:rsid w:val="008F7C07"/>
    <w:rsid w:val="0091767E"/>
    <w:rsid w:val="00941B2B"/>
    <w:rsid w:val="009B6611"/>
    <w:rsid w:val="009C273B"/>
    <w:rsid w:val="009E5196"/>
    <w:rsid w:val="00A3275C"/>
    <w:rsid w:val="00AC5219"/>
    <w:rsid w:val="00B26925"/>
    <w:rsid w:val="00B47661"/>
    <w:rsid w:val="00BC1AE8"/>
    <w:rsid w:val="00D55933"/>
    <w:rsid w:val="00E943E2"/>
    <w:rsid w:val="00F02DE2"/>
    <w:rsid w:val="00F65163"/>
    <w:rsid w:val="00F9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078AF"/>
  <w15:docId w15:val="{8B2DECAE-BB0F-4FC8-8BA4-5E8A747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7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">
    <w:name w:val="o"/>
    <w:basedOn w:val="a0"/>
    <w:rsid w:val="003E3239"/>
  </w:style>
  <w:style w:type="paragraph" w:styleId="a3">
    <w:name w:val="Normal (Web)"/>
    <w:basedOn w:val="a"/>
    <w:uiPriority w:val="99"/>
    <w:unhideWhenUsed/>
    <w:rsid w:val="003E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E3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3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B7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4443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21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591660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6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9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6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6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487763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996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016066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6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90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185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9706061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6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1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2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492064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52307">
                  <w:marLeft w:val="0"/>
                  <w:marRight w:val="0"/>
                  <w:marTop w:val="0"/>
                  <w:marBottom w:val="0"/>
                  <w:divBdr>
                    <w:top w:val="dotted" w:sz="6" w:space="0" w:color="9999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76906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81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2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8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93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0166372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</cp:revision>
  <dcterms:created xsi:type="dcterms:W3CDTF">2012-12-24T17:56:00Z</dcterms:created>
  <dcterms:modified xsi:type="dcterms:W3CDTF">2018-11-09T06:37:00Z</dcterms:modified>
</cp:coreProperties>
</file>