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B5" w:rsidRDefault="00326DB5" w:rsidP="00326DB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Аннотация к рабочей программе</w:t>
      </w:r>
      <w:r w:rsidR="00C14BB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 рабочей программе по геометрии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для 7 класса</w:t>
      </w:r>
    </w:p>
    <w:tbl>
      <w:tblPr>
        <w:tblStyle w:val="a5"/>
        <w:tblW w:w="9708" w:type="dxa"/>
        <w:tblLayout w:type="fixed"/>
        <w:tblLook w:val="04A0" w:firstRow="1" w:lastRow="0" w:firstColumn="1" w:lastColumn="0" w:noHBand="0" w:noVBand="1"/>
      </w:tblPr>
      <w:tblGrid>
        <w:gridCol w:w="2375"/>
        <w:gridCol w:w="7333"/>
      </w:tblGrid>
      <w:tr w:rsidR="00326DB5" w:rsidTr="0001737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017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326DB5" w:rsidTr="0001737D">
        <w:trPr>
          <w:trHeight w:val="27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26DB5" w:rsidTr="0001737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 база</w:t>
            </w:r>
            <w:proofErr w:type="gramEnd"/>
          </w:p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tabs>
                <w:tab w:val="left" w:pos="0"/>
              </w:tabs>
              <w:spacing w:line="20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Настоя</w:t>
            </w:r>
            <w:r w:rsidR="0001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щая рабочая программа по </w:t>
            </w:r>
            <w:proofErr w:type="gramStart"/>
            <w:r w:rsidR="0001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геометрии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средней общеобразовательной школы составлена на основе: </w:t>
            </w:r>
          </w:p>
          <w:p w:rsidR="00326DB5" w:rsidRDefault="00326DB5" w:rsidP="00B805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основного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среднего (полного) общего образования»(в последней редакции);</w:t>
            </w:r>
          </w:p>
          <w:p w:rsidR="00326DB5" w:rsidRDefault="00326DB5" w:rsidP="00B805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28 декабря 2018г №345(ред. От 08.05.2019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326DB5" w:rsidRDefault="00326DB5" w:rsidP="00B805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  плана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МАОУ Дубровинская СОШ</w:t>
            </w:r>
          </w:p>
        </w:tc>
      </w:tr>
      <w:tr w:rsidR="00326DB5" w:rsidTr="0001737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Учебники</w:t>
            </w:r>
          </w:p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01737D" w:rsidP="00B8054D">
            <w:pPr>
              <w:pStyle w:val="a4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tLeast"/>
              <w:ind w:left="318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Геометрия</w:t>
            </w:r>
            <w:r w:rsidR="00326DB5">
              <w:rPr>
                <w:rFonts w:ascii="Times New Roman" w:hAnsi="Times New Roman"/>
                <w:sz w:val="24"/>
                <w:szCs w:val="24"/>
              </w:rPr>
              <w:t xml:space="preserve">: 7 класс: учебник для учащихся общеобразовательных организаций/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С.Б. Кадомцев</w:t>
            </w:r>
          </w:p>
        </w:tc>
      </w:tr>
      <w:tr w:rsidR="00326DB5" w:rsidTr="0001737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содержания предмета</w:t>
            </w:r>
          </w:p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01737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осознание значения геометрии</w:t>
            </w:r>
            <w:r w:rsidR="00326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повседневной жизни человека;</w:t>
            </w:r>
          </w:p>
          <w:p w:rsidR="00326DB5" w:rsidRDefault="00326DB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социальных, культурных и исторических фак</w:t>
            </w:r>
            <w:r w:rsidR="00017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торах </w:t>
            </w:r>
            <w:proofErr w:type="gramStart"/>
            <w:r w:rsidR="00017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26DB5" w:rsidRDefault="00326DB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</w:t>
            </w:r>
            <w:r w:rsidR="00017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представлений о геометрии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326DB5" w:rsidTr="0001737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 учебный год</w:t>
            </w:r>
          </w:p>
        </w:tc>
      </w:tr>
      <w:tr w:rsidR="00326DB5" w:rsidTr="0001737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предмета в учебном плане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учебном</w:t>
            </w:r>
            <w:r w:rsidR="00017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плану на </w:t>
            </w:r>
            <w:proofErr w:type="gramStart"/>
            <w:r w:rsidR="00017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 отводится</w:t>
            </w:r>
            <w:proofErr w:type="gramEnd"/>
            <w:r w:rsidR="00017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часа в неделю:</w:t>
            </w:r>
          </w:p>
          <w:p w:rsidR="00326DB5" w:rsidRDefault="000173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 – 2 ч. – 68 часов</w:t>
            </w:r>
            <w:r w:rsidR="00326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год;</w:t>
            </w:r>
          </w:p>
        </w:tc>
      </w:tr>
      <w:tr w:rsidR="00326DB5" w:rsidTr="0001737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учебного плана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обучающимися региональных особенностей учитывает</w:t>
            </w:r>
            <w:r w:rsidR="00017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при проведении уроков геометрии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26DB5" w:rsidRDefault="00326DB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Предусматривается  внедрение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обучения.</w:t>
            </w:r>
          </w:p>
        </w:tc>
      </w:tr>
      <w:tr w:rsidR="00326DB5" w:rsidTr="0001737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рабочей программы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5" w:rsidRDefault="00326DB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планируемые результаты освоения учебного предмета;</w:t>
            </w:r>
          </w:p>
          <w:p w:rsidR="00326DB5" w:rsidRDefault="00326DB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 содержание учебного предмета;</w:t>
            </w:r>
          </w:p>
          <w:p w:rsidR="00326DB5" w:rsidRDefault="00326DB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326DB5" w:rsidRDefault="00326DB5" w:rsidP="00326DB5"/>
    <w:sectPr w:rsidR="0032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711"/>
    <w:multiLevelType w:val="hybridMultilevel"/>
    <w:tmpl w:val="8BD0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0DD"/>
    <w:multiLevelType w:val="hybridMultilevel"/>
    <w:tmpl w:val="4F68D2B2"/>
    <w:lvl w:ilvl="0" w:tplc="AEB28AC6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FE"/>
    <w:rsid w:val="0001737D"/>
    <w:rsid w:val="000544FE"/>
    <w:rsid w:val="00326DB5"/>
    <w:rsid w:val="00835232"/>
    <w:rsid w:val="00C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1C84-2578-40AC-9E01-50A2B17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26DB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326D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26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2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1606-E0AE-4FA3-94F9-661ADEDC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6</cp:revision>
  <dcterms:created xsi:type="dcterms:W3CDTF">2020-12-16T17:18:00Z</dcterms:created>
  <dcterms:modified xsi:type="dcterms:W3CDTF">2020-12-16T17:25:00Z</dcterms:modified>
</cp:coreProperties>
</file>